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762556" w:rsidP="008764A3">
            <w:pPr>
              <w:rPr>
                <w:b/>
                <w:sz w:val="28"/>
                <w:szCs w:val="28"/>
              </w:rPr>
            </w:pPr>
            <w:r>
              <w:t>17</w:t>
            </w:r>
            <w:r w:rsidR="00B41111">
              <w:t>18</w:t>
            </w:r>
            <w:r>
              <w:t>.</w:t>
            </w:r>
            <w:r w:rsidR="000F3000">
              <w:t>3.2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B41111">
              <w:t>8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17</w:t>
            </w:r>
            <w:r w:rsidR="00B41111">
              <w:t>18</w:t>
            </w:r>
            <w:r>
              <w:t>.</w:t>
            </w:r>
            <w:r w:rsidR="00A81D77">
              <w:t>3.</w:t>
            </w:r>
            <w:r w:rsidR="000F3000">
              <w:t>4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B41111" w:rsidP="004A00F1">
            <w:r>
              <w:t>EOTAS (January 2018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8B0029" w:rsidP="004A00F1">
            <w:r w:rsidRPr="002F6500">
              <w:t xml:space="preserve">Post-16 Wales Oct 2018 Specification Version </w:t>
            </w:r>
            <w:r w:rsidR="00C6047B">
              <w:t>2</w:t>
            </w:r>
            <w:r w:rsidR="000F3000">
              <w:t>.1</w:t>
            </w:r>
            <w:r>
              <w:t xml:space="preserve">, </w:t>
            </w:r>
            <w:r w:rsidRPr="002F6500">
              <w:t>NDC 2018 spec v</w:t>
            </w:r>
            <w:r w:rsidR="00C6047B">
              <w:t>2</w:t>
            </w:r>
            <w:r w:rsidRPr="002F6500">
              <w:t>.0</w:t>
            </w:r>
            <w:r>
              <w:t xml:space="preserve">, </w:t>
            </w:r>
            <w:r w:rsidRPr="00187D2C">
              <w:t>Attendance co</w:t>
            </w:r>
            <w:r>
              <w:t xml:space="preserve">llection 2018 spec v1.1, </w:t>
            </w:r>
            <w:r w:rsidRPr="00187D2C">
              <w:t>WNT 2018 Spec v1.0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</w:t>
            </w:r>
            <w:r w:rsidR="00A81D77">
              <w:t>2017-18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90290A" w:rsidP="004A00F1">
            <w:r>
              <w:t>10/04</w:t>
            </w:r>
            <w:bookmarkStart w:id="0" w:name="_GoBack"/>
            <w:bookmarkEnd w:id="0"/>
            <w:r w:rsidR="00C6047B">
              <w:t>/2018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37107" w:rsidP="00E07980">
            <w:r>
              <w:t>Attendance Primary (</w:t>
            </w:r>
            <w:r w:rsidR="00A81D77">
              <w:t>2017-18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543D76" w:rsidP="003E3735">
            <w:pPr>
              <w:tabs>
                <w:tab w:val="left" w:pos="7065"/>
              </w:tabs>
            </w:pPr>
            <w:r>
              <w:t>Updated to match Validation CBDS v1718.3.4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3E3735" w:rsidP="003E3735">
            <w:r>
              <w:t>Attendance Secondary (</w:t>
            </w:r>
            <w:r w:rsidR="00A81D77">
              <w:t>2017-18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</w:t>
            </w:r>
            <w:r w:rsidR="00A81D77">
              <w:t>tional Data Collection (May 2018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A81D77" w:rsidP="003E3735">
            <w:r>
              <w:t>Welsh National Tests (May 2018</w:t>
            </w:r>
            <w:r w:rsidR="003E3735"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9F2A28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LanguageCodes.xml</w:t>
            </w:r>
          </w:p>
        </w:tc>
        <w:tc>
          <w:tcPr>
            <w:tcW w:w="10773" w:type="dxa"/>
          </w:tcPr>
          <w:p w:rsidR="00517C42" w:rsidRDefault="00D02CFF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LearningActivities.xml</w:t>
            </w:r>
          </w:p>
        </w:tc>
        <w:tc>
          <w:tcPr>
            <w:tcW w:w="10773" w:type="dxa"/>
          </w:tcPr>
          <w:p w:rsidR="00517C42" w:rsidRDefault="000F3000" w:rsidP="00517C42">
            <w:r>
              <w:t xml:space="preserve">Updated to match </w:t>
            </w:r>
            <w:r w:rsidRPr="000F3000">
              <w:t>Post16 QWAD extract Version 0.3 (January 2018)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LearningActivityProviders.xml</w:t>
            </w:r>
          </w:p>
        </w:tc>
        <w:tc>
          <w:tcPr>
            <w:tcW w:w="10773" w:type="dxa"/>
          </w:tcPr>
          <w:p w:rsidR="00517C42" w:rsidRDefault="00E02B2C" w:rsidP="00517C42">
            <w:r>
              <w:t>None</w:t>
            </w:r>
          </w:p>
        </w:tc>
      </w:tr>
      <w:tr w:rsidR="009F2A28" w:rsidTr="002F5D12">
        <w:tc>
          <w:tcPr>
            <w:tcW w:w="2972" w:type="dxa"/>
          </w:tcPr>
          <w:p w:rsidR="009F2A28" w:rsidRDefault="009F2A28" w:rsidP="00517C42">
            <w:r>
              <w:t>Programmes.xml</w:t>
            </w:r>
          </w:p>
        </w:tc>
        <w:tc>
          <w:tcPr>
            <w:tcW w:w="10773" w:type="dxa"/>
          </w:tcPr>
          <w:p w:rsidR="009F2A28" w:rsidRDefault="00E02B2C" w:rsidP="00517C42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ValidationContent_cy.xml</w:t>
            </w:r>
          </w:p>
        </w:tc>
        <w:tc>
          <w:tcPr>
            <w:tcW w:w="10773" w:type="dxa"/>
          </w:tcPr>
          <w:p w:rsidR="00E02B2C" w:rsidRDefault="00E02B2C" w:rsidP="00E02B2C">
            <w:pPr>
              <w:tabs>
                <w:tab w:val="left" w:pos="7065"/>
              </w:tabs>
            </w:pPr>
            <w:r>
              <w:t>Updated to</w:t>
            </w:r>
            <w:r w:rsidR="000F3000">
              <w:t xml:space="preserve"> match Validation CBDS v1718.3.4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ValidationContent_en.xml</w:t>
            </w:r>
          </w:p>
        </w:tc>
        <w:tc>
          <w:tcPr>
            <w:tcW w:w="10773" w:type="dxa"/>
          </w:tcPr>
          <w:p w:rsidR="00E02B2C" w:rsidRDefault="00E02B2C" w:rsidP="00E02B2C">
            <w:pPr>
              <w:tabs>
                <w:tab w:val="left" w:pos="7065"/>
              </w:tabs>
            </w:pPr>
            <w:r>
              <w:t>Updated to</w:t>
            </w:r>
            <w:r w:rsidR="000F3000">
              <w:t xml:space="preserve"> match Validation CBDS v1718.3.4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ValidationProcessor.xslt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ValidationRules.xslt</w:t>
            </w:r>
          </w:p>
        </w:tc>
        <w:tc>
          <w:tcPr>
            <w:tcW w:w="10773" w:type="dxa"/>
          </w:tcPr>
          <w:p w:rsidR="00E02B2C" w:rsidRDefault="00E02B2C" w:rsidP="00E02B2C">
            <w:pPr>
              <w:tabs>
                <w:tab w:val="left" w:pos="7065"/>
              </w:tabs>
            </w:pPr>
            <w:r>
              <w:t>Updated to</w:t>
            </w:r>
            <w:r w:rsidR="000F3000">
              <w:t xml:space="preserve"> match Validation CBDS v1718.3.4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ValidationSummaryLayout.xslt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ValidationSummaryStyle.css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ValidationUsage.xml</w:t>
            </w:r>
          </w:p>
        </w:tc>
        <w:tc>
          <w:tcPr>
            <w:tcW w:w="10773" w:type="dxa"/>
          </w:tcPr>
          <w:p w:rsidR="00E02B2C" w:rsidRDefault="000F3000" w:rsidP="00E02B2C">
            <w:pPr>
              <w:tabs>
                <w:tab w:val="left" w:pos="7065"/>
              </w:tabs>
            </w:pPr>
            <w:r>
              <w:t>Updated to match Validation CBDS v1718.3.4</w:t>
            </w:r>
          </w:p>
        </w:tc>
      </w:tr>
      <w:tr w:rsidR="00E02B2C" w:rsidTr="002F5D12">
        <w:tc>
          <w:tcPr>
            <w:tcW w:w="2972" w:type="dxa"/>
          </w:tcPr>
          <w:p w:rsidR="00E02B2C" w:rsidRDefault="00E02B2C" w:rsidP="00E02B2C">
            <w:r>
              <w:t>XMLPresentation.xslt</w:t>
            </w:r>
          </w:p>
        </w:tc>
        <w:tc>
          <w:tcPr>
            <w:tcW w:w="10773" w:type="dxa"/>
          </w:tcPr>
          <w:p w:rsidR="00E02B2C" w:rsidRDefault="00E02B2C" w:rsidP="00E02B2C">
            <w:r>
              <w:t>None</w:t>
            </w:r>
          </w:p>
        </w:tc>
      </w:tr>
    </w:tbl>
    <w:p w:rsidR="006571E4" w:rsidRDefault="006571E4"/>
    <w:sectPr w:rsidR="006571E4" w:rsidSect="008B0029">
      <w:pgSz w:w="16838" w:h="11906" w:orient="landscape"/>
      <w:pgMar w:top="136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F3000"/>
    <w:rsid w:val="001C5140"/>
    <w:rsid w:val="00216DB0"/>
    <w:rsid w:val="00285A7B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17C42"/>
    <w:rsid w:val="00537107"/>
    <w:rsid w:val="00543D76"/>
    <w:rsid w:val="00547695"/>
    <w:rsid w:val="0058382D"/>
    <w:rsid w:val="005D4355"/>
    <w:rsid w:val="006571E4"/>
    <w:rsid w:val="00686B4E"/>
    <w:rsid w:val="006B37CB"/>
    <w:rsid w:val="006B5A93"/>
    <w:rsid w:val="00762556"/>
    <w:rsid w:val="007B11E6"/>
    <w:rsid w:val="007C6394"/>
    <w:rsid w:val="007F6A5D"/>
    <w:rsid w:val="008764A3"/>
    <w:rsid w:val="008B0029"/>
    <w:rsid w:val="00901B83"/>
    <w:rsid w:val="0090290A"/>
    <w:rsid w:val="009E3EDE"/>
    <w:rsid w:val="009F2A28"/>
    <w:rsid w:val="00A03812"/>
    <w:rsid w:val="00A2374B"/>
    <w:rsid w:val="00A71AAA"/>
    <w:rsid w:val="00A81D77"/>
    <w:rsid w:val="00AA19D1"/>
    <w:rsid w:val="00AE123A"/>
    <w:rsid w:val="00B41111"/>
    <w:rsid w:val="00BB547A"/>
    <w:rsid w:val="00C6047B"/>
    <w:rsid w:val="00C61BE5"/>
    <w:rsid w:val="00CA1E62"/>
    <w:rsid w:val="00D02CFF"/>
    <w:rsid w:val="00DB4D5F"/>
    <w:rsid w:val="00DF43CC"/>
    <w:rsid w:val="00E02B2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1B34E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21</cp:revision>
  <dcterms:created xsi:type="dcterms:W3CDTF">2016-12-12T15:13:00Z</dcterms:created>
  <dcterms:modified xsi:type="dcterms:W3CDTF">2018-04-10T10:41:00Z</dcterms:modified>
</cp:coreProperties>
</file>